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F69877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B5D40" w:rsidRPr="007B5D40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55AC6D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5D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5D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79860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2742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B5D40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B74B1E5-73AB-4869-96D4-EC98C89089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2023-07-13T11:13:00Z</dcterms:modified>
</cp:coreProperties>
</file>